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D0" w:rsidRPr="001A29ED" w:rsidRDefault="008161D0" w:rsidP="008161D0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6C7F357D" wp14:editId="6733F677">
            <wp:extent cx="431642" cy="611998"/>
            <wp:effectExtent l="0" t="0" r="6508" b="0"/>
            <wp:docPr id="7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161D0" w:rsidRPr="00EC74EE" w:rsidRDefault="008161D0" w:rsidP="008161D0">
      <w:pPr>
        <w:pStyle w:val="Standard"/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Республика Крым</w:t>
      </w:r>
    </w:p>
    <w:p w:rsidR="008161D0" w:rsidRPr="00EC74EE" w:rsidRDefault="008161D0" w:rsidP="008161D0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Белогорский   район</w:t>
      </w:r>
    </w:p>
    <w:p w:rsidR="008161D0" w:rsidRPr="00EC74EE" w:rsidRDefault="008161D0" w:rsidP="008161D0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C74EE">
        <w:rPr>
          <w:lang w:val="ru-RU"/>
        </w:rPr>
        <w:t>Зуйский сельский совет</w:t>
      </w:r>
    </w:p>
    <w:p w:rsidR="008161D0" w:rsidRPr="00EC74EE" w:rsidRDefault="008161D0" w:rsidP="008161D0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lang w:val="ru-RU"/>
        </w:rPr>
        <w:t>16</w:t>
      </w:r>
      <w:r w:rsidRPr="00EC74EE">
        <w:rPr>
          <w:rStyle w:val="StrongEmphasis"/>
          <w:lang w:val="ru-RU"/>
        </w:rPr>
        <w:t xml:space="preserve">  сессия </w:t>
      </w:r>
      <w:r w:rsidRPr="00EC74EE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EC74EE">
        <w:rPr>
          <w:rStyle w:val="StrongEmphasis"/>
          <w:lang w:val="ru-RU"/>
        </w:rPr>
        <w:t xml:space="preserve"> созыва</w:t>
      </w:r>
    </w:p>
    <w:p w:rsidR="008161D0" w:rsidRDefault="008161D0" w:rsidP="008161D0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8161D0" w:rsidRDefault="008161D0" w:rsidP="008161D0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8161D0" w:rsidRDefault="008161D0" w:rsidP="008161D0">
      <w:pPr>
        <w:pStyle w:val="Standard"/>
        <w:jc w:val="center"/>
        <w:rPr>
          <w:lang w:val="ru-RU"/>
        </w:rPr>
      </w:pPr>
    </w:p>
    <w:p w:rsidR="008161D0" w:rsidRPr="00A13326" w:rsidRDefault="008161D0" w:rsidP="008161D0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13 ноября 2015 </w:t>
      </w:r>
      <w:r w:rsidRPr="008306B2">
        <w:rPr>
          <w:rFonts w:eastAsia="Times New Roman" w:cs="Times New Roman"/>
          <w:lang w:val="ru-RU" w:eastAsia="zh-CN"/>
        </w:rPr>
        <w:t xml:space="preserve">года      </w:t>
      </w:r>
      <w:r>
        <w:rPr>
          <w:rFonts w:eastAsia="Times New Roman" w:cs="Times New Roman"/>
          <w:lang w:val="ru-RU" w:eastAsia="zh-CN"/>
        </w:rPr>
        <w:t xml:space="preserve">   </w:t>
      </w:r>
      <w:r w:rsidRPr="008306B2">
        <w:rPr>
          <w:rFonts w:eastAsia="Times New Roman" w:cs="Times New Roman"/>
          <w:lang w:val="ru-RU" w:eastAsia="zh-CN"/>
        </w:rPr>
        <w:t xml:space="preserve">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279</w:t>
      </w:r>
    </w:p>
    <w:p w:rsidR="008161D0" w:rsidRPr="00077B0F" w:rsidRDefault="008161D0" w:rsidP="008161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D0D0D" w:themeColor="text1" w:themeTint="F2"/>
          <w:bdr w:val="none" w:sz="0" w:space="0" w:color="auto" w:frame="1"/>
        </w:rPr>
      </w:pPr>
    </w:p>
    <w:p w:rsidR="008161D0" w:rsidRPr="00077B0F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 утверждении Положения о порядке</w:t>
      </w:r>
    </w:p>
    <w:p w:rsidR="008161D0" w:rsidRPr="00077B0F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признания граждан, постоянно проживающих</w:t>
      </w:r>
    </w:p>
    <w:p w:rsidR="008161D0" w:rsidRPr="00077B0F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 территории Зуйского сельского поселения,</w:t>
      </w:r>
    </w:p>
    <w:p w:rsidR="008161D0" w:rsidRPr="00077B0F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малоимущими в целях обеспечения жилыми</w:t>
      </w:r>
    </w:p>
    <w:p w:rsidR="008161D0" w:rsidRPr="00077B0F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помещениями по договорам социального найма</w:t>
      </w:r>
    </w:p>
    <w:p w:rsidR="008161D0" w:rsidRPr="00077B0F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организации учета граждан в качестве</w:t>
      </w:r>
    </w:p>
    <w:p w:rsidR="008161D0" w:rsidRPr="00077B0F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нуждающихся в жилых помещениях</w:t>
      </w:r>
    </w:p>
    <w:p w:rsidR="008161D0" w:rsidRPr="00077B0F" w:rsidRDefault="008161D0" w:rsidP="008161D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161D0" w:rsidRPr="00077B0F" w:rsidRDefault="008161D0" w:rsidP="008161D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161D0" w:rsidRPr="00077B0F" w:rsidRDefault="008161D0" w:rsidP="008161D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Зуйского сельского поселения Белогорского</w:t>
      </w:r>
      <w:r w:rsidRPr="00077B0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района Республики Крым, </w:t>
      </w:r>
    </w:p>
    <w:p w:rsidR="008161D0" w:rsidRPr="00077B0F" w:rsidRDefault="008161D0" w:rsidP="008161D0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161D0" w:rsidRPr="00077B0F" w:rsidRDefault="008161D0" w:rsidP="008161D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Зуйский сельский совет </w:t>
      </w:r>
      <w:r w:rsidRPr="00077B0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РЕШИЛ:</w:t>
      </w:r>
    </w:p>
    <w:p w:rsidR="008161D0" w:rsidRPr="00077B0F" w:rsidRDefault="008161D0" w:rsidP="008161D0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161D0" w:rsidRPr="00077B0F" w:rsidRDefault="008161D0" w:rsidP="008161D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1. Утвердить </w:t>
      </w:r>
      <w:r w:rsidRPr="00077B0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>Положение </w:t>
      </w: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 порядке признания граждан, постоянно проживающих на территории Зуйского сельского поселения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  <w:r w:rsidRPr="00077B0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>.</w:t>
      </w:r>
    </w:p>
    <w:p w:rsidR="008161D0" w:rsidRPr="00077B0F" w:rsidRDefault="008161D0" w:rsidP="008161D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2.Обнародовать данное решение на информационном стенде.</w:t>
      </w:r>
    </w:p>
    <w:p w:rsidR="008161D0" w:rsidRPr="00077B0F" w:rsidRDefault="008161D0" w:rsidP="008161D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3.Решение вступает в силу со дня обнародования.</w:t>
      </w:r>
    </w:p>
    <w:p w:rsidR="008161D0" w:rsidRPr="00077B0F" w:rsidRDefault="008161D0" w:rsidP="008161D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4.Контроль за исполнением настоящего решения возложить на заместителя председателя Зуйского сельского совета – главы администрации Зуйского сельского поселения Шакирова А.Э.</w:t>
      </w:r>
    </w:p>
    <w:p w:rsidR="008161D0" w:rsidRPr="00077B0F" w:rsidRDefault="008161D0" w:rsidP="008161D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</w:t>
      </w:r>
    </w:p>
    <w:p w:rsidR="008161D0" w:rsidRPr="00077B0F" w:rsidRDefault="008161D0" w:rsidP="008161D0">
      <w:pPr>
        <w:shd w:val="clear" w:color="auto" w:fill="FFFFFF"/>
        <w:rPr>
          <w:rFonts w:ascii="Georgia" w:eastAsia="Times New Roman" w:hAnsi="Georgia" w:cs="Times New Roman"/>
          <w:color w:val="0D0D0D" w:themeColor="text1" w:themeTint="F2"/>
          <w:sz w:val="21"/>
          <w:szCs w:val="21"/>
        </w:rPr>
      </w:pPr>
      <w:r w:rsidRPr="00077B0F">
        <w:rPr>
          <w:rFonts w:ascii="Georgia" w:eastAsia="Times New Roman" w:hAnsi="Georgia" w:cs="Times New Roman"/>
          <w:color w:val="0D0D0D" w:themeColor="text1" w:themeTint="F2"/>
          <w:sz w:val="21"/>
          <w:szCs w:val="21"/>
        </w:rPr>
        <w:t> </w:t>
      </w:r>
    </w:p>
    <w:p w:rsidR="008161D0" w:rsidRPr="00077B0F" w:rsidRDefault="008161D0" w:rsidP="008161D0">
      <w:pPr>
        <w:shd w:val="clear" w:color="auto" w:fill="FFFFFF"/>
        <w:rPr>
          <w:rFonts w:ascii="Georgia" w:eastAsia="Times New Roman" w:hAnsi="Georgia" w:cs="Times New Roman"/>
          <w:color w:val="0D0D0D" w:themeColor="text1" w:themeTint="F2"/>
          <w:sz w:val="21"/>
          <w:szCs w:val="21"/>
        </w:rPr>
      </w:pPr>
      <w:r w:rsidRPr="00077B0F">
        <w:rPr>
          <w:rFonts w:ascii="Georgia" w:eastAsia="Times New Roman" w:hAnsi="Georgia" w:cs="Times New Roman"/>
          <w:color w:val="0D0D0D" w:themeColor="text1" w:themeTint="F2"/>
          <w:sz w:val="21"/>
          <w:szCs w:val="21"/>
        </w:rPr>
        <w:t> </w:t>
      </w:r>
    </w:p>
    <w:p w:rsidR="008161D0" w:rsidRPr="00077B0F" w:rsidRDefault="008161D0" w:rsidP="008161D0">
      <w:pPr>
        <w:shd w:val="clear" w:color="auto" w:fill="FFFFFF"/>
        <w:rPr>
          <w:rFonts w:ascii="Georgia" w:eastAsia="Times New Roman" w:hAnsi="Georgia" w:cs="Times New Roman"/>
          <w:color w:val="0D0D0D" w:themeColor="text1" w:themeTint="F2"/>
          <w:sz w:val="21"/>
          <w:szCs w:val="21"/>
        </w:rPr>
      </w:pPr>
      <w:r w:rsidRPr="00077B0F">
        <w:rPr>
          <w:rFonts w:ascii="Georgia" w:eastAsia="Times New Roman" w:hAnsi="Georgia" w:cs="Times New Roman"/>
          <w:color w:val="0D0D0D" w:themeColor="text1" w:themeTint="F2"/>
          <w:sz w:val="21"/>
          <w:szCs w:val="21"/>
        </w:rPr>
        <w:t> </w:t>
      </w:r>
    </w:p>
    <w:p w:rsidR="008161D0" w:rsidRPr="00077B0F" w:rsidRDefault="008161D0" w:rsidP="008161D0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0D0D0D" w:themeColor="text1" w:themeTint="F2"/>
          <w:sz w:val="24"/>
          <w:szCs w:val="24"/>
        </w:rPr>
      </w:pPr>
    </w:p>
    <w:p w:rsidR="008161D0" w:rsidRPr="00077B0F" w:rsidRDefault="008161D0" w:rsidP="008161D0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0D0D0D" w:themeColor="text1" w:themeTint="F2"/>
          <w:sz w:val="24"/>
          <w:szCs w:val="24"/>
        </w:rPr>
      </w:pPr>
    </w:p>
    <w:p w:rsidR="008161D0" w:rsidRPr="00077B0F" w:rsidRDefault="008161D0" w:rsidP="008161D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Зуйского сельского совета – </w:t>
      </w:r>
    </w:p>
    <w:p w:rsidR="008161D0" w:rsidRPr="00077B0F" w:rsidRDefault="008161D0" w:rsidP="008161D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Глава администрации Зуйского сельского поселения</w:t>
      </w:r>
      <w:r w:rsidRPr="00077B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77B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77B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077B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А.А.Лахин</w:t>
      </w:r>
    </w:p>
    <w:p w:rsidR="008161D0" w:rsidRPr="00077B0F" w:rsidRDefault="008161D0" w:rsidP="008161D0">
      <w:pPr>
        <w:rPr>
          <w:color w:val="0D0D0D" w:themeColor="text1" w:themeTint="F2"/>
        </w:rPr>
      </w:pPr>
    </w:p>
    <w:p w:rsidR="008161D0" w:rsidRPr="00077B0F" w:rsidRDefault="008161D0" w:rsidP="008161D0">
      <w:pPr>
        <w:rPr>
          <w:color w:val="0D0D0D" w:themeColor="text1" w:themeTint="F2"/>
        </w:rPr>
      </w:pPr>
    </w:p>
    <w:p w:rsidR="008161D0" w:rsidRDefault="008161D0" w:rsidP="008161D0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8161D0" w:rsidRDefault="008161D0" w:rsidP="008161D0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8161D0" w:rsidRPr="00EA37D0" w:rsidRDefault="008161D0" w:rsidP="008161D0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lastRenderedPageBreak/>
        <w:t xml:space="preserve">Приложение к решению </w:t>
      </w:r>
      <w:r>
        <w:rPr>
          <w:rFonts w:ascii="Times New Roman" w:eastAsia="Times New Roman" w:hAnsi="Times New Roman" w:cs="Times New Roman"/>
          <w:bCs/>
          <w:color w:val="0D0D0D" w:themeColor="text1" w:themeTint="F2"/>
        </w:rPr>
        <w:t xml:space="preserve">16 </w:t>
      </w: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 xml:space="preserve">сессии 1-го созыва </w:t>
      </w:r>
    </w:p>
    <w:p w:rsidR="008161D0" w:rsidRPr="00EA37D0" w:rsidRDefault="008161D0" w:rsidP="008161D0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Зуйского сельского совета № 279 от 1</w:t>
      </w:r>
      <w:r>
        <w:rPr>
          <w:rFonts w:ascii="Times New Roman" w:eastAsia="Times New Roman" w:hAnsi="Times New Roman" w:cs="Times New Roman"/>
          <w:bCs/>
          <w:color w:val="0D0D0D" w:themeColor="text1" w:themeTint="F2"/>
        </w:rPr>
        <w:t>3</w:t>
      </w: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.11.2015</w:t>
      </w: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ПОЛОЖЕНИЕ</w:t>
      </w: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br/>
        <w:t>О ПОРЯДКЕ ПРИЗНАНИЯ ГРАЖДАН, ПОСТОЯННО ПРОЖИВАЮЩИХ НА ТЕРРИТОРИИ ЗУЙСКОГО СЕЛЬСКОГО ПОСЕЛЕНИЯ,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Настоящее Положение разработано в соответствии со ст. 14, 49-59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26.06.2015 № 130-ЗРК «О регулировании некоторых вопросов в области жилищных отношений в Республике Крым» в целях совершенствования порядка учета граждан в качестве нуждающихся в жилых помещениях, предоставляемых по договорам социального найма на территории Зуйского сельского поселения (далее – учет) и устанавливает единый порядок организации учета граждан, нуждающихся в жилых помещениях, принятия решения о признании граждан и членов их семей нуждающихся в жилых помещениях, предоставляемых по договору социального найма, малоимущими и предоставления им по договорам социального найма жилых помещений жилищного фонда Зуйского сельского поселения (далее – сельское поселение).</w:t>
      </w:r>
    </w:p>
    <w:p w:rsidR="008161D0" w:rsidRPr="00EA37D0" w:rsidRDefault="008161D0" w:rsidP="008161D0">
      <w:pPr>
        <w:pStyle w:val="a4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Основные понятия</w:t>
      </w:r>
    </w:p>
    <w:p w:rsidR="008161D0" w:rsidRPr="00EA37D0" w:rsidRDefault="008161D0" w:rsidP="008161D0">
      <w:pPr>
        <w:pStyle w:val="a4"/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1.В настоящем положении используются следующие понятия: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Малоимущие граждане в целях предоставления им жилья (далее - малоимущие граждане) - это граждане, признанные таковыми органами местного самоуправления сельского поселения в порядке, установленном действующим законодательством,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Пороговое значение доходов и стоимости имущества - предельная величина, в соответствии с которой администрация сельского поселения принимает решение об отнесении граждан к категории малоимущих;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Обеспечение - предоставление по установленным нормам жилых помещений муниципального жилищного фонда сельского поселения по договорам социального найма;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Нуждающиеся в улучшении жилищных условий - граждане, признанные таковыми в порядке и по основаниям, установленным жилищным законодательством;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Жилое помещение - изолированное жилое помещение муниципального жилищного фонда сельского поселения в виде квартиры или комнаты, пригодное для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Норма предоставления площади муниципального жилого помещения по договору социального найма - минимальный размер общей площади жилого помещения, предоставляемого по договору социального найма;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Учетная норма площади помещения - минимальный размер площади жилого помещения, исходя из которого определяется уровень обеспеченности граждан общей площадью жилого помещения в целях принятия их на учет в качестве нуждающихся в жилых помещениях;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Договор социального найма жилого помещения - договор, по которому собственник жилого помещения или уполномоченное им лицо (наймодатель) обязуется передать гражданам жилое помещение в муниципальном жилищном фонде сельского поселения;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Муниципальный жилищный фонд - совокупность жилых помещений, собственником которых является сельское поселение;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Жилищный фонд социального использования - совокупность предоставляемых гражданам по договору социального найма жилых помещений муниципального жилищного фонда сельского поселения;</w:t>
      </w:r>
    </w:p>
    <w:p w:rsidR="008161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Уполномоченное лицо - юридическое лицо, которое администрация сельского поселения уполномочила действовать от своего имени в качестве наймодателя.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pStyle w:val="a4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lastRenderedPageBreak/>
        <w:t xml:space="preserve">Норма предоставления и учетная норма </w:t>
      </w:r>
    </w:p>
    <w:p w:rsidR="008161D0" w:rsidRPr="00EA37D0" w:rsidRDefault="008161D0" w:rsidP="008161D0">
      <w:pPr>
        <w:pStyle w:val="a4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площади жилого помещения</w:t>
      </w: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1. Норма предоставления устанавливается постановлением администрации Зуйского сельского поселения в зависимости от достигнутого в сельском поселении уровня обеспеченности жилыми помещениями, предоставляемыми по договорам социального найма, и других факторов.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2. Учетная норма устанавливается администрацией Зуйского сельского поселения. Размер такой нормы не может превышать размер нормы предоставления, установленной данным органом.</w:t>
      </w:r>
    </w:p>
    <w:p w:rsidR="008161D0" w:rsidRPr="00EA37D0" w:rsidRDefault="008161D0" w:rsidP="008161D0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3. Принятие на учет малоимущих граждан, </w:t>
      </w: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br/>
        <w:t>нуждающихся в улучшении жилищных условий</w:t>
      </w: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1. Граждане, признанные в соответствии с законодательством Российской Федерации, Законом Республики Крым от 26.06.2015 № 130-ЗРК «О регулировании некоторых вопросов в области жилищных отношений в Республике Крым» и правовыми актами Зуйского сельского поселения малоимущими в целях постановки на учет и предоставления малоимущим гражданам, признанным нуждающимися в улучшении жилищных условий, жилых помещений муниципального жилищного фонда по договорам социального найма, подлежат постановке на учет в уполномоченном органе Зуйского сельского поселения.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2. Принятие на учет малоимущих граждан, нуждающихся в улучшении жилищных условий, осуществляется на основании заявлений указанных граждан и по основаниям, предусмотренным действующим жилищным законодательством.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3. С заявлениями о принятии на учет гражданами должны быть предоставлены документы, подтверждающие их право состоять на учете нуждающихся в улучшении жилищных условий: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1) паспорт или иной документ, удостоверяющий личность;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2) 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 и другие);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3) свидетельство о государственной регистрации права собственности на недвижимое имущество, подлежащее налогообложению;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4)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5) документы, подтверждающие доходы членов семьи гражданина или одиноко проживающего гражданина.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Все документы предоставляются в копиях с одновременным предоставлением подлинника. Копия документа после проверки ее соответствия подлиннику заверяется лицом, принимающим документы.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4. Заявление гражданина регистрируется в Книге регистрации заявлений граждан, нуждающихся в улучшении жилищных условий.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5. Гражданину, подавшему заявление о принятии на учет, выдается расписка в получении этих документов с указанием их перечня и даты получения.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6. Решение о принятии на учет или об отказе в принятии на учет принимает уполномоченный орган сельского поселения по результатам рассмотрения заявлений граждан и иных документов, предоставленных в соответствии с действующим законодательством, не позднее чем через тридцать рабочих дней со дня предоставления указанных документов.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7. Уполномоченный орган сельского поселения не позднее чем через три рабочих дня со дня принятия решения о принятии на учет либо об отказе в принятии на учет направляет гражданину, подавшему соответствующее заявление, выписку, подтверждающую такое решение.</w:t>
      </w:r>
    </w:p>
    <w:p w:rsidR="008161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8. Ведение уполномоченным органом учета граждан, нуждающихся в улучшении жилищных условий, осуществляется в соответствии с порядком ведения учета в соответствии с действующим законодательством.</w:t>
      </w:r>
    </w:p>
    <w:p w:rsidR="008161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hanging="28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hanging="28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lastRenderedPageBreak/>
        <w:t>4. Порядок принятия решения о признании граждан</w:t>
      </w:r>
    </w:p>
    <w:p w:rsidR="008161D0" w:rsidRPr="00EA37D0" w:rsidRDefault="008161D0" w:rsidP="008161D0">
      <w:pPr>
        <w:shd w:val="clear" w:color="auto" w:fill="FFFFFF"/>
        <w:ind w:hanging="28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и членов их семей малоимущими в целях предоставления</w:t>
      </w:r>
    </w:p>
    <w:p w:rsidR="008161D0" w:rsidRPr="00EA37D0" w:rsidRDefault="008161D0" w:rsidP="008161D0">
      <w:pPr>
        <w:shd w:val="clear" w:color="auto" w:fill="FFFFFF"/>
        <w:ind w:hanging="28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им жилых помещений по договорам социального найма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1. Признание гражданина и членов его семьи малоимущими осуществляется администрацией Зуйского сельского поселения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2. Решение о признании гражданина и членов его семьи малоимущими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накопления, рассчитываемых по следующим формулам: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Расчетный показатель (СЖ) рыночной стоимости приобретения жилого помещения по норме предоставления жилого помещения по договору социального найма (руб.)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br/>
        <w:t>СЖ = НП x КЧС x РЦ,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где НП - норма предоставления жилого помещения на одного члена семьи (кв. м);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КЧС - количество членов семьи;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РЦ - средняя расчетная рыночная цена 1 кв. м жилья.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Возможность приобретения жилья путем накопления (ПЖ)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ПЖ = СИ + (СД - ПМ) x ПН,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где СИ - стоимость имущества, находящегося в собственности гражданина и каждого члена его семьи (руб.);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СД - среднемесячный совокупный доход семьи (руб.);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ПН - установленный период накоплений, который равен среднему по Республики Крым времени ожидания в очереди на получение жилого помещения муниципального жилищного фонда по договору социального найма (в месяцах);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ПМ - прожиточный минимум на всех членов семьи (руб.);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1) если расчетный показатель рыночной стоимости приобретения жилого помещения по норме предоставления жилого помещения по договору социального найма равен или превышает возможность приобретения жилья путем накопления (СЖ (=)&gt; ПЖ) - принимается решение о признании гражданина и членов его семьи малоимущими;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2) если расчетный показатель рыночной стоимости приобретения жилого помещения по норме предоставления жилого помещения по договору социального найма меньше возможности приобретения жилья путем накопления, но не более чем на 10 процентов - принимается решение о признании гражданина и членов его семьи малоимущими;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3) если возможность приобретения жилья путем накопления превышает расчетный показатель рыночной стоимости приобретения жилого помещения по норме предоставления жилого помещения по договору социального найма более чем на 10 процентов - принимается решение о непризнании гражданина и членов его семьи малоимущими.</w:t>
      </w:r>
    </w:p>
    <w:p w:rsidR="008161D0" w:rsidRPr="00EA37D0" w:rsidRDefault="008161D0" w:rsidP="008161D0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Cs/>
          <w:color w:val="0D0D0D" w:themeColor="text1" w:themeTint="F2"/>
        </w:rPr>
        <w:t>3. В случае повышения размера учитываемых доходов или стоимости имущества, учитываемого при определении прав гражданина и членов его семьи на получение жилых помещений, до уровня, не позволяющего ему стать на учет в качестве малоимущего, гражданин и члены его семьи снимаются с учета с сохранением за ними права повторного обращения за получением статуса малоимущих и нуждающихся в жилых помещениях, но не ранее чем в следующий по отношению к моменту снятия с учета расчетный период.</w:t>
      </w:r>
    </w:p>
    <w:p w:rsidR="008161D0" w:rsidRPr="00EA37D0" w:rsidRDefault="008161D0" w:rsidP="008161D0">
      <w:pPr>
        <w:shd w:val="clear" w:color="auto" w:fill="FFFFFF"/>
        <w:ind w:hanging="28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hanging="28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5. Проведение ежегодной перерегистрации граждан, находящихся на учете нуждающихся в улучшении жилищных условий</w:t>
      </w:r>
    </w:p>
    <w:p w:rsidR="008161D0" w:rsidRPr="00EA37D0" w:rsidRDefault="008161D0" w:rsidP="008161D0">
      <w:pPr>
        <w:shd w:val="clear" w:color="auto" w:fill="FFFFFF"/>
        <w:ind w:hanging="28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 xml:space="preserve">1. </w:t>
      </w:r>
      <w:r>
        <w:rPr>
          <w:rFonts w:ascii="Times New Roman" w:eastAsia="Times New Roman" w:hAnsi="Times New Roman" w:cs="Times New Roman"/>
          <w:color w:val="0D0D0D" w:themeColor="text1" w:themeTint="F2"/>
        </w:rPr>
        <w:t>Е</w:t>
      </w:r>
      <w:r w:rsidRPr="00B902FE">
        <w:rPr>
          <w:rFonts w:ascii="Times New Roman" w:eastAsia="Times New Roman" w:hAnsi="Times New Roman" w:cs="Times New Roman"/>
          <w:color w:val="0D0D0D" w:themeColor="text1" w:themeTint="F2"/>
        </w:rPr>
        <w:t xml:space="preserve">жегодно в срок с 1 февраля по 1 апреля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администрация Зуйсккого сельского поселения </w:t>
      </w:r>
      <w:r w:rsidRPr="00B902FE">
        <w:rPr>
          <w:rFonts w:ascii="Times New Roman" w:eastAsia="Times New Roman" w:hAnsi="Times New Roman" w:cs="Times New Roman"/>
          <w:color w:val="0D0D0D" w:themeColor="text1" w:themeTint="F2"/>
        </w:rPr>
        <w:t xml:space="preserve">проводят перерегистрацию граждан,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8161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B902FE">
        <w:rPr>
          <w:rFonts w:ascii="Times New Roman" w:eastAsia="Times New Roman" w:hAnsi="Times New Roman" w:cs="Times New Roman"/>
          <w:color w:val="0D0D0D" w:themeColor="text1" w:themeTint="F2"/>
        </w:rPr>
        <w:lastRenderedPageBreak/>
        <w:t xml:space="preserve">2. В случае если в составе сведений о гражданине произошли изменения, гражданин должен представить новые соответствующие документы, подтверждающие данные изменения, в течение тридцати календарных дней. 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B902FE">
        <w:rPr>
          <w:rFonts w:ascii="Times New Roman" w:eastAsia="Times New Roman" w:hAnsi="Times New Roman" w:cs="Times New Roman"/>
          <w:color w:val="0D0D0D" w:themeColor="text1" w:themeTint="F2"/>
        </w:rPr>
        <w:t xml:space="preserve">3. В ходе перерегистрации </w:t>
      </w:r>
      <w:r>
        <w:rPr>
          <w:rFonts w:ascii="Times New Roman" w:eastAsia="Times New Roman" w:hAnsi="Times New Roman" w:cs="Times New Roman"/>
          <w:color w:val="0D0D0D" w:themeColor="text1" w:themeTint="F2"/>
        </w:rPr>
        <w:t>администрация Зуйского сельского поселения</w:t>
      </w:r>
      <w:r w:rsidRPr="00B902FE">
        <w:rPr>
          <w:rFonts w:ascii="Times New Roman" w:eastAsia="Times New Roman" w:hAnsi="Times New Roman" w:cs="Times New Roman"/>
          <w:color w:val="0D0D0D" w:themeColor="text1" w:themeTint="F2"/>
        </w:rPr>
        <w:t xml:space="preserve"> вправе дополнительно проверить сведения о жилищных условиях очередников, а также сведения о размерах дохода граждан и постоянно проживающих совместно с ними членов их семей и стоимости подлежащего налогообложению их имущества и по результатам перерегистрации уточнить списки граждан,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161D0" w:rsidRPr="00EA37D0" w:rsidRDefault="008161D0" w:rsidP="008161D0">
      <w:pPr>
        <w:shd w:val="clear" w:color="auto" w:fill="FFFFFF"/>
        <w:ind w:firstLine="142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6. Снятие с учета граждан, </w:t>
      </w: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br/>
        <w:t>нуждающихся в улучшении жилищных условий</w:t>
      </w:r>
    </w:p>
    <w:p w:rsidR="008161D0" w:rsidRPr="00EA37D0" w:rsidRDefault="008161D0" w:rsidP="008161D0">
      <w:pPr>
        <w:shd w:val="clear" w:color="auto" w:fill="FFFFFF"/>
        <w:ind w:firstLine="142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1. Решения о снятии с учета граждан, нуждающихся в улучшении жилищных условий, принимаются уполномоченным органом сельского поселения по основаниям, установленным действующим жилищным законодательством не позднее чем в течение тридцати рабочих дней со дня выявления обстоятельств, являющихся основанием для принятия таких решений.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2. Решения уполномоченного органа местного сельского поселения о снятии с учета граждан, нуждающихся в улучшении жилищных условий, выдаются или направляется гражданам, в отношении которых приняты такие решения, не позднее чем через три рабочих дня со дня принятия таких решений.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7. Заключение договора социального найма</w:t>
      </w: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1. Полномочия наймодателя муниципального жилищного фонда осуществляет администрация сельского поселения или уполномоченное ею лицо.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2. Гражданин, получивший решение о предоставлении ему жилого помещения по договору социального найма, обязан в течение 10 дней с момента получения данного решения обратиться в администрацию сельского поселения либо к уполномоченному ею лицу для заключения с ним договора социального найма и регистрации в этом жилом помещении.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3. В случае невыполнения гражданином обязательств, указанных в пункте 2, решение о предоставлении ему жилого помещения аннулируется постановлением Главы администрации сельского поселения.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8. Изменение договора социального найма жилого помещения</w:t>
      </w: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1. Для изменения договора социального найма в случаях, установленных Жилищным кодексом РФ, граждане обращаются в администрацию сельского поселения с заявлением и документами, необходимыми для принятия решения в соответствии с действующим законодательством.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2. Гражданин, получивший постановление администрации сельского поселения об изменении договора социального найма, должен обратиться в администрацию сельского поселения либо к уполномоченному лицу для заключения с ним договора социального найма.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9. Ресурсное обеспечение полномочий по обеспечению малоимущих граждан жилыми помещениями муниципального жилищного фонда</w:t>
      </w:r>
    </w:p>
    <w:p w:rsidR="008161D0" w:rsidRPr="00EA37D0" w:rsidRDefault="008161D0" w:rsidP="008161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1. Муниципальный жилищный фонд сельского поселения для обеспечения малоимущих граждан жилыми помещениями формируется путем: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Строительства жилья за счет средств местного бюджета;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Использования имеющегося муниципального жилищного фонда сельского поселения для вторичного заселения граждан в случае его освобождения при расторжении договора социального найма по решению суда, при выезде нанимателя и членов его семьи на другое постоянное место жительства, в случае смерти нанимателя.</w:t>
      </w:r>
    </w:p>
    <w:p w:rsidR="008161D0" w:rsidRPr="00EA37D0" w:rsidRDefault="008161D0" w:rsidP="008161D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t>2. Обеспечение малоимущих граждан, нуждающихся в улучшении жилищных условий, жилыми помещениями по договору социального найма является расходным обязательством местного бюджета.</w:t>
      </w:r>
    </w:p>
    <w:p w:rsidR="008161D0" w:rsidRPr="0098337F" w:rsidRDefault="008161D0" w:rsidP="008161D0">
      <w:pPr>
        <w:shd w:val="clear" w:color="auto" w:fill="FFFFFF"/>
        <w:jc w:val="right"/>
        <w:rPr>
          <w:rFonts w:ascii="Times New Roman" w:eastAsia="Times New Roman" w:hAnsi="Times New Roman" w:cs="Times New Roman"/>
          <w:color w:val="0D0D0D" w:themeColor="text1" w:themeTint="F2"/>
        </w:rPr>
      </w:pPr>
      <w:r w:rsidRPr="00EA37D0">
        <w:rPr>
          <w:rFonts w:ascii="Times New Roman" w:eastAsia="Times New Roman" w:hAnsi="Times New Roman" w:cs="Times New Roman"/>
          <w:color w:val="0D0D0D" w:themeColor="text1" w:themeTint="F2"/>
        </w:rPr>
        <w:lastRenderedPageBreak/>
        <w:t>  </w:t>
      </w:r>
      <w:r w:rsidRPr="0098337F">
        <w:rPr>
          <w:rFonts w:ascii="Times New Roman" w:hAnsi="Times New Roman" w:cs="Times New Roman"/>
        </w:rPr>
        <w:t>Приложение N 1  к положению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о порядке ведения учета граждан в качестве нуждающихся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в жилых помещениях и предоставления жилых помещений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по договорам социального найма в Зуйском сельском поселении</w:t>
      </w:r>
    </w:p>
    <w:p w:rsidR="008161D0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824A91">
        <w:rPr>
          <w:bCs/>
          <w:sz w:val="22"/>
          <w:szCs w:val="22"/>
          <w:bdr w:val="none" w:sz="0" w:space="0" w:color="auto" w:frame="1"/>
        </w:rPr>
        <w:t>Белогорского района Республики Крым</w:t>
      </w:r>
    </w:p>
    <w:p w:rsidR="008161D0" w:rsidRPr="00663A45" w:rsidRDefault="008161D0" w:rsidP="008161D0">
      <w:pPr>
        <w:jc w:val="right"/>
        <w:rPr>
          <w:rFonts w:ascii="Arial" w:eastAsia="Times New Roman" w:hAnsi="Arial" w:cs="Arial"/>
          <w:sz w:val="21"/>
          <w:szCs w:val="21"/>
        </w:rPr>
      </w:pPr>
    </w:p>
    <w:p w:rsidR="008161D0" w:rsidRPr="00663A45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Arial" w:eastAsia="Times New Roman" w:hAnsi="Arial" w:cs="Arial"/>
          <w:sz w:val="21"/>
          <w:szCs w:val="21"/>
        </w:rPr>
        <w:br/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От гр.  _____________________________________________________________________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  <w:t xml:space="preserve"> (фамилия, имя, отчество полностью)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Проживающего на территории Зуйского сельского поселения с ______________ года по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адресу _____________________________________________________________________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В связи _____________________________________________________________________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        (указать причины обращения с заявлением о предоставлении жилого помещения: отсутствие жилья, недостаточность жилой площади непригодность и др.).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(указать, имеет ли заявитель и совместно с ним проживающие члены семьи квартиру, жилой дом (или часть его) на праве личной собственности.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Прошу Вас принять меня, мою семью  на  учет  нуждающихся  в улучшении жилищных условий  для получения жилой площади.</w:t>
      </w:r>
    </w:p>
    <w:p w:rsidR="008161D0" w:rsidRPr="00770D69" w:rsidRDefault="008161D0" w:rsidP="008161D0">
      <w:pPr>
        <w:rPr>
          <w:rFonts w:ascii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D69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8161D0" w:rsidRPr="00770D69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0D69">
        <w:rPr>
          <w:rFonts w:ascii="Times New Roman" w:eastAsia="Times New Roman" w:hAnsi="Times New Roman" w:cs="Times New Roman"/>
          <w:sz w:val="24"/>
          <w:szCs w:val="24"/>
        </w:rPr>
        <w:t>1. Заявитель ___________________________________________________</w:t>
      </w:r>
    </w:p>
    <w:p w:rsidR="008161D0" w:rsidRPr="00770D69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0D69">
        <w:rPr>
          <w:rFonts w:ascii="Times New Roman" w:eastAsia="Times New Roman" w:hAnsi="Times New Roman" w:cs="Times New Roman"/>
          <w:sz w:val="24"/>
          <w:szCs w:val="24"/>
        </w:rPr>
        <w:t xml:space="preserve">                    (Ф.И.О., число, месяц, год рождения)</w:t>
      </w:r>
    </w:p>
    <w:p w:rsidR="008161D0" w:rsidRPr="00770D69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0D69">
        <w:rPr>
          <w:rFonts w:ascii="Times New Roman" w:eastAsia="Times New Roman" w:hAnsi="Times New Roman" w:cs="Times New Roman"/>
          <w:sz w:val="24"/>
          <w:szCs w:val="24"/>
        </w:rPr>
        <w:t>2. Супруг(а) ___________________________________________________</w:t>
      </w:r>
    </w:p>
    <w:p w:rsidR="008161D0" w:rsidRPr="00770D69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0D69">
        <w:rPr>
          <w:rFonts w:ascii="Times New Roman" w:eastAsia="Times New Roman" w:hAnsi="Times New Roman" w:cs="Times New Roman"/>
          <w:sz w:val="24"/>
          <w:szCs w:val="24"/>
        </w:rPr>
        <w:t xml:space="preserve">                     (Ф.И.О., число, месяц, год рождения)</w:t>
      </w:r>
    </w:p>
    <w:p w:rsidR="008161D0" w:rsidRPr="00770D69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0D69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</w:t>
      </w:r>
    </w:p>
    <w:p w:rsidR="008161D0" w:rsidRPr="00770D69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0D69">
        <w:rPr>
          <w:rFonts w:ascii="Times New Roman" w:eastAsia="Times New Roman" w:hAnsi="Times New Roman" w:cs="Times New Roman"/>
          <w:sz w:val="24"/>
          <w:szCs w:val="24"/>
        </w:rPr>
        <w:t xml:space="preserve">    (родственные отношения, Ф.И.О., число, месяц, год рождения)</w:t>
      </w:r>
    </w:p>
    <w:p w:rsidR="008161D0" w:rsidRPr="00770D69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0D69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</w:t>
      </w:r>
    </w:p>
    <w:p w:rsidR="008161D0" w:rsidRPr="00770D69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0D69">
        <w:rPr>
          <w:rFonts w:ascii="Times New Roman" w:eastAsia="Times New Roman" w:hAnsi="Times New Roman" w:cs="Times New Roman"/>
          <w:sz w:val="24"/>
          <w:szCs w:val="24"/>
        </w:rPr>
        <w:t xml:space="preserve">    (родственные отношения, Ф.И.О., число, месяц, год рождения)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прилагаю: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1.___________________________________________________________________________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63A4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63A4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63A4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  <w:t xml:space="preserve">  (документы, подтверждающие нуждаемость в жилье и имеющиеся льготы)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"___"________19 ______ г.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Личная подпись заявителя   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Подписи совершеннолетних членов семьи   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______________________________________</w:t>
      </w: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Arial" w:eastAsia="Times New Roman" w:hAnsi="Arial" w:cs="Arial"/>
          <w:sz w:val="21"/>
          <w:szCs w:val="21"/>
        </w:rPr>
        <w:tab/>
      </w:r>
      <w:r w:rsidRPr="00663A45">
        <w:rPr>
          <w:rFonts w:ascii="Arial" w:eastAsia="Times New Roman" w:hAnsi="Arial" w:cs="Arial"/>
          <w:sz w:val="21"/>
          <w:szCs w:val="21"/>
        </w:rPr>
        <w:tab/>
      </w:r>
      <w:r w:rsidRPr="00663A45">
        <w:rPr>
          <w:rFonts w:ascii="Arial" w:eastAsia="Times New Roman" w:hAnsi="Arial" w:cs="Arial"/>
          <w:sz w:val="21"/>
          <w:szCs w:val="21"/>
        </w:rPr>
        <w:br/>
      </w:r>
    </w:p>
    <w:p w:rsidR="008161D0" w:rsidRPr="00663A45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hAnsi="Times New Roman" w:cs="Times New Roman"/>
          <w:sz w:val="24"/>
          <w:szCs w:val="24"/>
        </w:rPr>
      </w:pPr>
    </w:p>
    <w:p w:rsidR="008161D0" w:rsidRPr="005172D3" w:rsidRDefault="008161D0" w:rsidP="00816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D3">
        <w:rPr>
          <w:rFonts w:ascii="Times New Roman" w:hAnsi="Times New Roman" w:cs="Times New Roman"/>
          <w:b/>
          <w:sz w:val="24"/>
          <w:szCs w:val="24"/>
        </w:rPr>
        <w:lastRenderedPageBreak/>
        <w:t>Обратная сторона Заявления</w:t>
      </w:r>
    </w:p>
    <w:p w:rsidR="008161D0" w:rsidRDefault="008161D0" w:rsidP="008161D0">
      <w:pPr>
        <w:pStyle w:val="a4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2556">
        <w:rPr>
          <w:rFonts w:ascii="Times New Roman" w:hAnsi="Times New Roman" w:cs="Times New Roman"/>
          <w:sz w:val="24"/>
          <w:szCs w:val="24"/>
        </w:rPr>
        <w:t>Я и члены моей семьи подтверждаем достоверность и полноту сведений, указанных в заявлении.</w:t>
      </w:r>
    </w:p>
    <w:p w:rsidR="008161D0" w:rsidRDefault="008161D0" w:rsidP="008161D0">
      <w:pPr>
        <w:pStyle w:val="a4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2556">
        <w:rPr>
          <w:rFonts w:ascii="Times New Roman" w:hAnsi="Times New Roman" w:cs="Times New Roman"/>
          <w:sz w:val="24"/>
          <w:szCs w:val="24"/>
        </w:rPr>
        <w:t>Я и члены моей семьи даем согласие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8161D0" w:rsidRDefault="008161D0" w:rsidP="008161D0">
      <w:pPr>
        <w:pStyle w:val="a4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2556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</w:t>
      </w:r>
      <w:r>
        <w:rPr>
          <w:rFonts w:ascii="Times New Roman" w:hAnsi="Times New Roman" w:cs="Times New Roman"/>
          <w:sz w:val="24"/>
          <w:szCs w:val="24"/>
        </w:rPr>
        <w:t xml:space="preserve">е принятия нас на учет мы будем </w:t>
      </w:r>
      <w:r w:rsidRPr="004C2556">
        <w:rPr>
          <w:rFonts w:ascii="Times New Roman" w:hAnsi="Times New Roman" w:cs="Times New Roman"/>
          <w:sz w:val="24"/>
          <w:szCs w:val="24"/>
        </w:rPr>
        <w:t xml:space="preserve">обязаны при изменении указанных в заявлении сведений в месячный срок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Pr="004C2556">
        <w:rPr>
          <w:rFonts w:ascii="Times New Roman" w:hAnsi="Times New Roman" w:cs="Times New Roman"/>
          <w:sz w:val="24"/>
          <w:szCs w:val="24"/>
        </w:rPr>
        <w:t xml:space="preserve">о них в письменной форме жилищные органы по </w:t>
      </w:r>
      <w:r>
        <w:rPr>
          <w:rFonts w:ascii="Times New Roman" w:hAnsi="Times New Roman" w:cs="Times New Roman"/>
          <w:sz w:val="24"/>
          <w:szCs w:val="24"/>
        </w:rPr>
        <w:t xml:space="preserve">месту принятия на учет граждан, </w:t>
      </w:r>
      <w:r w:rsidRPr="004C2556">
        <w:rPr>
          <w:rFonts w:ascii="Times New Roman" w:hAnsi="Times New Roman" w:cs="Times New Roman"/>
          <w:sz w:val="24"/>
          <w:szCs w:val="24"/>
        </w:rPr>
        <w:t>нуждающихся в жилых помещения.</w:t>
      </w:r>
    </w:p>
    <w:p w:rsidR="008161D0" w:rsidRDefault="008161D0" w:rsidP="008161D0">
      <w:pPr>
        <w:pStyle w:val="a4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2556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</w:r>
    </w:p>
    <w:p w:rsidR="008161D0" w:rsidRDefault="008161D0" w:rsidP="008161D0">
      <w:pPr>
        <w:pStyle w:val="a4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2556">
        <w:rPr>
          <w:rFonts w:ascii="Times New Roman" w:hAnsi="Times New Roman" w:cs="Times New Roman"/>
          <w:sz w:val="24"/>
          <w:szCs w:val="24"/>
        </w:rPr>
        <w:t>Я и члены моей семьи предупреждены, что ежегодно с 1 января по 1 апреля органы местного самоуправления проводят перерегистрацию граждан, состоящих на учете в качестве нуждающихся в жилых помещениях. При необходимости в ходе перерегистрации дополнительно проверяют жилищные условия очередников.</w:t>
      </w:r>
      <w:r w:rsidRPr="004C2556">
        <w:rPr>
          <w:rFonts w:ascii="Times New Roman" w:hAnsi="Times New Roman" w:cs="Times New Roman"/>
          <w:sz w:val="24"/>
          <w:szCs w:val="24"/>
        </w:rPr>
        <w:br/>
        <w:t>Для прохождения перерегистрации я и члены моей семьи обязуемся ежегодно предоставлять в орган местного самоуправления сведения, подтверждающие статус нуждающихся в жилом помещении по договору социального найма.</w:t>
      </w:r>
    </w:p>
    <w:p w:rsidR="008161D0" w:rsidRPr="004C2556" w:rsidRDefault="008161D0" w:rsidP="008161D0">
      <w:pPr>
        <w:pStyle w:val="a4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2556">
        <w:rPr>
          <w:rFonts w:ascii="Times New Roman" w:hAnsi="Times New Roman" w:cs="Times New Roman"/>
          <w:sz w:val="24"/>
          <w:szCs w:val="24"/>
        </w:rPr>
        <w:t>Я и члены моей семьи предупреждены, что при предоставлении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жилых помещений или к их отчуждению. Указанные сделки и действия учитываются в установленный законом Республики Башкортостан период, предшествующий предоставлению гражданину жилого помещения по договору социального найма, но не менее чем за 5 лет.</w:t>
      </w:r>
      <w:r w:rsidRPr="004C2556">
        <w:rPr>
          <w:rFonts w:ascii="Times New Roman" w:hAnsi="Times New Roman" w:cs="Times New Roman"/>
          <w:sz w:val="24"/>
          <w:szCs w:val="24"/>
        </w:rPr>
        <w:br/>
      </w:r>
      <w:r w:rsidRPr="004C2556">
        <w:rPr>
          <w:rFonts w:ascii="Times New Roman" w:hAnsi="Times New Roman" w:cs="Times New Roman"/>
          <w:sz w:val="24"/>
          <w:szCs w:val="24"/>
        </w:rPr>
        <w:br/>
        <w:t>Извещение о постановке на учет нуждающихся в улучшении жилищных условий либо об отказе в постановке на учет дать мне на руки/направить по почте (подчеркнуть).</w:t>
      </w:r>
      <w:r w:rsidRPr="004C2556">
        <w:rPr>
          <w:rFonts w:ascii="Times New Roman" w:hAnsi="Times New Roman" w:cs="Times New Roman"/>
          <w:sz w:val="24"/>
          <w:szCs w:val="24"/>
        </w:rPr>
        <w:br/>
      </w:r>
      <w:r w:rsidRPr="004C25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«_____»______________</w:t>
      </w:r>
      <w:r w:rsidRPr="004C2556">
        <w:rPr>
          <w:rFonts w:ascii="Times New Roman" w:hAnsi="Times New Roman" w:cs="Times New Roman"/>
          <w:sz w:val="24"/>
          <w:szCs w:val="24"/>
        </w:rPr>
        <w:t>20____г.</w:t>
      </w:r>
      <w:r w:rsidRPr="004C2556">
        <w:rPr>
          <w:rFonts w:ascii="Times New Roman" w:hAnsi="Times New Roman" w:cs="Times New Roman"/>
          <w:sz w:val="24"/>
          <w:szCs w:val="24"/>
        </w:rPr>
        <w:br/>
      </w:r>
      <w:r w:rsidRPr="004C2556">
        <w:rPr>
          <w:rFonts w:ascii="Times New Roman" w:hAnsi="Times New Roman" w:cs="Times New Roman"/>
          <w:sz w:val="24"/>
          <w:szCs w:val="24"/>
        </w:rPr>
        <w:br/>
        <w:t>_____________________________</w:t>
      </w:r>
      <w:r w:rsidRPr="004C2556">
        <w:rPr>
          <w:rFonts w:ascii="Times New Roman" w:hAnsi="Times New Roman" w:cs="Times New Roman"/>
          <w:sz w:val="24"/>
          <w:szCs w:val="24"/>
        </w:rPr>
        <w:br/>
      </w:r>
      <w:r w:rsidRPr="004C25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4C2556">
        <w:rPr>
          <w:rFonts w:ascii="Times New Roman" w:hAnsi="Times New Roman" w:cs="Times New Roman"/>
          <w:sz w:val="24"/>
          <w:szCs w:val="24"/>
        </w:rPr>
        <w:t>подписи: заявителя и всех совершеннолетних членов семьи.)</w:t>
      </w:r>
      <w:r w:rsidRPr="004C2556">
        <w:rPr>
          <w:rFonts w:ascii="Times New Roman" w:hAnsi="Times New Roman" w:cs="Times New Roman"/>
          <w:sz w:val="24"/>
          <w:szCs w:val="24"/>
        </w:rPr>
        <w:br/>
      </w:r>
      <w:r w:rsidRPr="004C2556">
        <w:rPr>
          <w:rFonts w:ascii="Times New Roman" w:hAnsi="Times New Roman" w:cs="Times New Roman"/>
          <w:sz w:val="24"/>
          <w:szCs w:val="24"/>
        </w:rPr>
        <w:br/>
        <w:t>_____________________________</w:t>
      </w:r>
      <w:r w:rsidRPr="004C2556">
        <w:rPr>
          <w:rFonts w:ascii="Times New Roman" w:hAnsi="Times New Roman" w:cs="Times New Roman"/>
          <w:sz w:val="24"/>
          <w:szCs w:val="24"/>
        </w:rPr>
        <w:br/>
      </w:r>
      <w:r w:rsidRPr="004C2556">
        <w:rPr>
          <w:rFonts w:ascii="Times New Roman" w:hAnsi="Times New Roman" w:cs="Times New Roman"/>
          <w:sz w:val="24"/>
          <w:szCs w:val="24"/>
        </w:rPr>
        <w:br/>
        <w:t>_____________________________</w:t>
      </w:r>
      <w:r w:rsidRPr="004C2556">
        <w:rPr>
          <w:rFonts w:ascii="Times New Roman" w:hAnsi="Times New Roman" w:cs="Times New Roman"/>
          <w:sz w:val="24"/>
          <w:szCs w:val="24"/>
        </w:rPr>
        <w:br/>
      </w:r>
      <w:r w:rsidRPr="004C2556">
        <w:rPr>
          <w:rFonts w:ascii="Times New Roman" w:hAnsi="Times New Roman" w:cs="Times New Roman"/>
          <w:sz w:val="24"/>
          <w:szCs w:val="24"/>
        </w:rPr>
        <w:br/>
        <w:t>_____________________________</w:t>
      </w:r>
      <w:r w:rsidRPr="004C2556">
        <w:rPr>
          <w:rFonts w:ascii="Times New Roman" w:hAnsi="Times New Roman" w:cs="Times New Roman"/>
          <w:sz w:val="24"/>
          <w:szCs w:val="24"/>
        </w:rPr>
        <w:br/>
      </w:r>
      <w:r w:rsidRPr="004C2556">
        <w:rPr>
          <w:rFonts w:ascii="Times New Roman" w:hAnsi="Times New Roman" w:cs="Times New Roman"/>
          <w:sz w:val="24"/>
          <w:szCs w:val="24"/>
        </w:rPr>
        <w:br/>
        <w:t>_____________________________</w:t>
      </w:r>
      <w:r w:rsidRPr="004C2556">
        <w:rPr>
          <w:rFonts w:ascii="Times New Roman" w:hAnsi="Times New Roman" w:cs="Times New Roman"/>
          <w:sz w:val="24"/>
          <w:szCs w:val="24"/>
        </w:rPr>
        <w:br/>
      </w:r>
      <w:r w:rsidRPr="004C2556">
        <w:rPr>
          <w:rFonts w:ascii="Times New Roman" w:hAnsi="Times New Roman" w:cs="Times New Roman"/>
          <w:sz w:val="24"/>
          <w:szCs w:val="24"/>
        </w:rPr>
        <w:br/>
        <w:t>«_____» ______________ 20____г.</w:t>
      </w:r>
    </w:p>
    <w:p w:rsidR="008161D0" w:rsidRDefault="008161D0" w:rsidP="008161D0">
      <w:pPr>
        <w:rPr>
          <w:rFonts w:ascii="Times New Roman" w:hAnsi="Times New Roman" w:cs="Times New Roman"/>
          <w:sz w:val="24"/>
          <w:szCs w:val="24"/>
        </w:rPr>
      </w:pP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2</w:t>
      </w:r>
      <w:r w:rsidRPr="00824A91">
        <w:rPr>
          <w:sz w:val="22"/>
          <w:szCs w:val="22"/>
        </w:rPr>
        <w:t> </w:t>
      </w:r>
      <w:r>
        <w:rPr>
          <w:sz w:val="22"/>
          <w:szCs w:val="22"/>
        </w:rPr>
        <w:t xml:space="preserve"> к положению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о порядке ведения учета граждан в качестве нуждающихся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в жилых помещениях и предоставления жилых помещений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по договорам социального найма в Зуйском сельском поселении</w:t>
      </w:r>
    </w:p>
    <w:p w:rsidR="008161D0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824A91">
        <w:rPr>
          <w:bCs/>
          <w:sz w:val="22"/>
          <w:szCs w:val="22"/>
          <w:bdr w:val="none" w:sz="0" w:space="0" w:color="auto" w:frame="1"/>
        </w:rPr>
        <w:t>Белогорского района Республики Крым</w:t>
      </w:r>
    </w:p>
    <w:p w:rsidR="008161D0" w:rsidRDefault="008161D0" w:rsidP="008161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КНИГА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Регистрации заявлений граждан о принятии на учет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нуждающихся в улучшении жилищных условий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(наименование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63A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Начата "_____"______________19____ г.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Окончена "_____"_______________19____ г.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417"/>
        <w:gridCol w:w="1559"/>
        <w:gridCol w:w="1560"/>
        <w:gridCol w:w="1701"/>
      </w:tblGrid>
      <w:tr w:rsidR="008161D0" w:rsidTr="002D25E9">
        <w:tc>
          <w:tcPr>
            <w:tcW w:w="567" w:type="dxa"/>
          </w:tcPr>
          <w:p w:rsidR="008161D0" w:rsidRPr="00262281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8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8161D0" w:rsidRPr="00262281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8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985" w:type="dxa"/>
          </w:tcPr>
          <w:p w:rsidR="008161D0" w:rsidRPr="00262281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81">
              <w:rPr>
                <w:rFonts w:ascii="Times New Roman" w:eastAsia="Times New Roman" w:hAnsi="Times New Roman" w:cs="Times New Roman"/>
                <w:sz w:val="20"/>
                <w:szCs w:val="20"/>
              </w:rPr>
              <w:t>ФИО заявителя</w:t>
            </w:r>
          </w:p>
        </w:tc>
        <w:tc>
          <w:tcPr>
            <w:tcW w:w="1417" w:type="dxa"/>
          </w:tcPr>
          <w:p w:rsidR="008161D0" w:rsidRPr="00262281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8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занимаемого жилого помещения</w:t>
            </w:r>
          </w:p>
        </w:tc>
        <w:tc>
          <w:tcPr>
            <w:tcW w:w="1559" w:type="dxa"/>
          </w:tcPr>
          <w:p w:rsidR="008161D0" w:rsidRPr="00262281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8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передачи заявления на рассмотрение комиссии</w:t>
            </w:r>
          </w:p>
        </w:tc>
        <w:tc>
          <w:tcPr>
            <w:tcW w:w="1560" w:type="dxa"/>
          </w:tcPr>
          <w:p w:rsidR="008161D0" w:rsidRPr="00262281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8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постановления администрации о постановке на учет</w:t>
            </w:r>
          </w:p>
        </w:tc>
        <w:tc>
          <w:tcPr>
            <w:tcW w:w="1701" w:type="dxa"/>
          </w:tcPr>
          <w:p w:rsidR="008161D0" w:rsidRPr="00262281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8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сообщения заявителю о принятом решении</w:t>
            </w:r>
          </w:p>
        </w:tc>
      </w:tr>
      <w:tr w:rsidR="008161D0" w:rsidTr="002D25E9">
        <w:tc>
          <w:tcPr>
            <w:tcW w:w="5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1D0" w:rsidTr="002D25E9">
        <w:tc>
          <w:tcPr>
            <w:tcW w:w="5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Arial" w:eastAsia="Times New Roman" w:hAnsi="Arial" w:cs="Arial"/>
          <w:sz w:val="21"/>
          <w:szCs w:val="21"/>
        </w:rPr>
        <w:br/>
      </w: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3</w:t>
      </w:r>
      <w:r w:rsidRPr="00824A91">
        <w:rPr>
          <w:sz w:val="22"/>
          <w:szCs w:val="22"/>
        </w:rPr>
        <w:t> </w:t>
      </w:r>
      <w:r>
        <w:rPr>
          <w:sz w:val="22"/>
          <w:szCs w:val="22"/>
        </w:rPr>
        <w:t xml:space="preserve"> к положению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о порядке ведения учета граждан в качестве нуждающихся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в жилых помещениях и предоставления жилых помещений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по договорам социального найма в Зуйском сельском поселении</w:t>
      </w:r>
    </w:p>
    <w:p w:rsidR="008161D0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824A91">
        <w:rPr>
          <w:bCs/>
          <w:sz w:val="22"/>
          <w:szCs w:val="22"/>
          <w:bdr w:val="none" w:sz="0" w:space="0" w:color="auto" w:frame="1"/>
        </w:rPr>
        <w:t>Белогорского района Республики Крым</w:t>
      </w:r>
    </w:p>
    <w:p w:rsidR="008161D0" w:rsidRPr="00663A45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Arial" w:eastAsia="Times New Roman" w:hAnsi="Arial" w:cs="Arial"/>
          <w:sz w:val="21"/>
          <w:szCs w:val="21"/>
        </w:rPr>
        <w:br/>
      </w:r>
    </w:p>
    <w:p w:rsidR="008161D0" w:rsidRPr="00262281" w:rsidRDefault="008161D0" w:rsidP="008161D0">
      <w:pPr>
        <w:shd w:val="clear" w:color="auto" w:fill="FFFFFF"/>
        <w:spacing w:after="18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</w:rPr>
      </w:pPr>
      <w:r w:rsidRPr="00262281">
        <w:rPr>
          <w:rFonts w:ascii="Times New Roman" w:eastAsia="Times New Roman" w:hAnsi="Times New Roman" w:cs="Times New Roman"/>
          <w:b/>
          <w:bCs/>
          <w:caps/>
        </w:rPr>
        <w:t>АКТ ПРОВЕРКИ ЖИЛИЩНЫХ УСЛОВИЙ ЗАЯВИТЕЛЯ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"______"__________________</w:t>
      </w:r>
      <w:r>
        <w:rPr>
          <w:rFonts w:ascii="Times New Roman" w:eastAsia="Times New Roman" w:hAnsi="Times New Roman" w:cs="Times New Roman"/>
        </w:rPr>
        <w:t>20__</w:t>
      </w:r>
      <w:r w:rsidRPr="00262281">
        <w:rPr>
          <w:rFonts w:ascii="Times New Roman" w:eastAsia="Times New Roman" w:hAnsi="Times New Roman" w:cs="Times New Roman"/>
        </w:rPr>
        <w:t xml:space="preserve">__ г.           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Комиссия в составе ____</w:t>
      </w:r>
      <w:r>
        <w:rPr>
          <w:rFonts w:ascii="Times New Roman" w:eastAsia="Times New Roman" w:hAnsi="Times New Roman" w:cs="Times New Roman"/>
        </w:rPr>
        <w:t>______________________</w:t>
      </w:r>
      <w:r w:rsidRPr="00262281">
        <w:rPr>
          <w:rFonts w:ascii="Times New Roman" w:eastAsia="Times New Roman" w:hAnsi="Times New Roman" w:cs="Times New Roman"/>
        </w:rPr>
        <w:t>_______________________________________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Проверила жилищные условия гр.</w:t>
      </w:r>
      <w:r>
        <w:rPr>
          <w:rFonts w:ascii="Times New Roman" w:eastAsia="Times New Roman" w:hAnsi="Times New Roman" w:cs="Times New Roman"/>
        </w:rPr>
        <w:t xml:space="preserve"> _____________________________________________________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Проживающего в доме N ____  кв N ____________  улица 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262281">
        <w:rPr>
          <w:rFonts w:ascii="Times New Roman" w:eastAsia="Times New Roman" w:hAnsi="Times New Roman" w:cs="Times New Roman"/>
        </w:rPr>
        <w:t xml:space="preserve">и 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>установила следующее: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1. Занимаемое жилое помещение в доме _</w:t>
      </w:r>
      <w:r>
        <w:rPr>
          <w:rFonts w:ascii="Times New Roman" w:eastAsia="Times New Roman" w:hAnsi="Times New Roman" w:cs="Times New Roman"/>
        </w:rPr>
        <w:t>________________________</w:t>
      </w:r>
      <w:r w:rsidRPr="00262281">
        <w:rPr>
          <w:rFonts w:ascii="Times New Roman" w:eastAsia="Times New Roman" w:hAnsi="Times New Roman" w:cs="Times New Roman"/>
        </w:rPr>
        <w:t>_______________________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</w:t>
      </w:r>
      <w:r w:rsidRPr="00262281">
        <w:rPr>
          <w:rFonts w:ascii="Times New Roman" w:eastAsia="Times New Roman" w:hAnsi="Times New Roman" w:cs="Times New Roman"/>
        </w:rPr>
        <w:t>___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(муниципального жилищного фонда, ведомственного жилфонда, жилищно-строительного кооператива, на правах личной     собственности)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состоит из ______ комнат жилой площадью ____ кв. м., общей</w:t>
      </w:r>
      <w:r>
        <w:rPr>
          <w:rFonts w:ascii="Times New Roman" w:eastAsia="Times New Roman" w:hAnsi="Times New Roman" w:cs="Times New Roman"/>
        </w:rPr>
        <w:t xml:space="preserve"> </w:t>
      </w:r>
      <w:r w:rsidRPr="00262281">
        <w:rPr>
          <w:rFonts w:ascii="Times New Roman" w:eastAsia="Times New Roman" w:hAnsi="Times New Roman" w:cs="Times New Roman"/>
        </w:rPr>
        <w:t xml:space="preserve"> площади ______ кв. м.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Размер каждой комнаты ______</w:t>
      </w:r>
      <w:r>
        <w:rPr>
          <w:rFonts w:ascii="Times New Roman" w:eastAsia="Times New Roman" w:hAnsi="Times New Roman" w:cs="Times New Roman"/>
        </w:rPr>
        <w:t xml:space="preserve"> </w:t>
      </w:r>
      <w:r w:rsidRPr="00262281">
        <w:rPr>
          <w:rFonts w:ascii="Times New Roman" w:eastAsia="Times New Roman" w:hAnsi="Times New Roman" w:cs="Times New Roman"/>
        </w:rPr>
        <w:t>кв. м. Комнаты _____</w:t>
      </w:r>
      <w:r>
        <w:rPr>
          <w:rFonts w:ascii="Times New Roman" w:eastAsia="Times New Roman" w:hAnsi="Times New Roman" w:cs="Times New Roman"/>
        </w:rPr>
        <w:t>______________________</w:t>
      </w:r>
      <w:r w:rsidRPr="00262281">
        <w:rPr>
          <w:rFonts w:ascii="Times New Roman" w:eastAsia="Times New Roman" w:hAnsi="Times New Roman" w:cs="Times New Roman"/>
        </w:rPr>
        <w:t>______________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62281">
        <w:rPr>
          <w:rFonts w:ascii="Times New Roman" w:eastAsia="Times New Roman" w:hAnsi="Times New Roman" w:cs="Times New Roman"/>
        </w:rPr>
        <w:t xml:space="preserve"> (изолированные, смежные)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на ___ этаже в ______ этажном  доме.  Комнаты  _____________</w:t>
      </w:r>
      <w:r>
        <w:rPr>
          <w:rFonts w:ascii="Times New Roman" w:eastAsia="Times New Roman" w:hAnsi="Times New Roman" w:cs="Times New Roman"/>
        </w:rPr>
        <w:t>_________________________</w:t>
      </w:r>
      <w:r w:rsidRPr="00262281">
        <w:rPr>
          <w:rFonts w:ascii="Times New Roman" w:eastAsia="Times New Roman" w:hAnsi="Times New Roman" w:cs="Times New Roman"/>
        </w:rPr>
        <w:t>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62281">
        <w:rPr>
          <w:rFonts w:ascii="Times New Roman" w:eastAsia="Times New Roman" w:hAnsi="Times New Roman" w:cs="Times New Roman"/>
        </w:rPr>
        <w:t xml:space="preserve"> (сухие, сырые, светлые, темные)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Дом _____________________________________________________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262281">
        <w:rPr>
          <w:rFonts w:ascii="Times New Roman" w:eastAsia="Times New Roman" w:hAnsi="Times New Roman" w:cs="Times New Roman"/>
        </w:rPr>
        <w:t>____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 w:rsidRPr="00262281">
        <w:rPr>
          <w:rFonts w:ascii="Times New Roman" w:eastAsia="Times New Roman" w:hAnsi="Times New Roman" w:cs="Times New Roman"/>
        </w:rPr>
        <w:t xml:space="preserve"> (каменный, крупнопанельный, деревянный, ветхий, аварийный)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2. Благоустройство дома (жилого помещения) ____</w:t>
      </w:r>
      <w:r>
        <w:rPr>
          <w:rFonts w:ascii="Times New Roman" w:eastAsia="Times New Roman" w:hAnsi="Times New Roman" w:cs="Times New Roman"/>
        </w:rPr>
        <w:t>_________________________</w:t>
      </w:r>
      <w:r w:rsidRPr="00262281">
        <w:rPr>
          <w:rFonts w:ascii="Times New Roman" w:eastAsia="Times New Roman" w:hAnsi="Times New Roman" w:cs="Times New Roman"/>
        </w:rPr>
        <w:t>______________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_____________________________________________</w:t>
      </w:r>
      <w:r>
        <w:rPr>
          <w:rFonts w:ascii="Times New Roman" w:eastAsia="Times New Roman" w:hAnsi="Times New Roman" w:cs="Times New Roman"/>
        </w:rPr>
        <w:t>______________________</w:t>
      </w:r>
      <w:r w:rsidRPr="00262281">
        <w:rPr>
          <w:rFonts w:ascii="Times New Roman" w:eastAsia="Times New Roman" w:hAnsi="Times New Roman" w:cs="Times New Roman"/>
        </w:rPr>
        <w:t>________________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(водопровод, канализация, гор. вода, отопление  (центральное, печное), ванная, лифт, телефон)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3. 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  <w:r w:rsidRPr="00262281">
        <w:rPr>
          <w:rFonts w:ascii="Times New Roman" w:eastAsia="Times New Roman" w:hAnsi="Times New Roman" w:cs="Times New Roman"/>
        </w:rPr>
        <w:t>__________________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        (фамилия, имя, отчество)</w:t>
      </w: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наниматель жилого помещения, член кооператива, собственник жилого  помещения (нужное подчеркнуть).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262281">
        <w:rPr>
          <w:rFonts w:ascii="Times New Roman" w:eastAsia="Times New Roman" w:hAnsi="Times New Roman" w:cs="Times New Roman"/>
        </w:rPr>
        <w:t xml:space="preserve">    4. На данной площади проживают: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1888"/>
        <w:gridCol w:w="1318"/>
        <w:gridCol w:w="1437"/>
        <w:gridCol w:w="1353"/>
        <w:gridCol w:w="1777"/>
        <w:gridCol w:w="1268"/>
      </w:tblGrid>
      <w:tr w:rsidR="008161D0" w:rsidTr="002D25E9">
        <w:tc>
          <w:tcPr>
            <w:tcW w:w="534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00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какого времени проживает на территории поселения</w:t>
            </w:r>
          </w:p>
        </w:tc>
        <w:tc>
          <w:tcPr>
            <w:tcW w:w="136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Когда зарегистрирован в данном жилом помещении постоянно, временно</w:t>
            </w:r>
          </w:p>
        </w:tc>
        <w:tc>
          <w:tcPr>
            <w:tcW w:w="136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</w:tr>
      <w:tr w:rsidR="008161D0" w:rsidTr="002D25E9">
        <w:tc>
          <w:tcPr>
            <w:tcW w:w="534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61D0" w:rsidTr="002D25E9">
        <w:tc>
          <w:tcPr>
            <w:tcW w:w="534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161D0" w:rsidTr="002D25E9">
        <w:tc>
          <w:tcPr>
            <w:tcW w:w="534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161D0" w:rsidTr="002D25E9">
        <w:tc>
          <w:tcPr>
            <w:tcW w:w="534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8161D0" w:rsidRDefault="008161D0" w:rsidP="002D2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8161D0" w:rsidRPr="00262281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    5. Дополнительные данные о семье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B1207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12074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 (семья инвалида ВОВ, погибшего военнослужащего,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074">
        <w:rPr>
          <w:rFonts w:ascii="Times New Roman" w:eastAsia="Times New Roman" w:hAnsi="Times New Roman" w:cs="Times New Roman"/>
          <w:sz w:val="24"/>
          <w:szCs w:val="24"/>
        </w:rPr>
        <w:t>многодетная семья и т. п.)</w:t>
      </w: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    6. Заключение комиссии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1207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1207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    Подписи членов комиссии: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2074">
        <w:rPr>
          <w:rFonts w:ascii="Times New Roman" w:eastAsia="Times New Roman" w:hAnsi="Times New Roman" w:cs="Times New Roman"/>
          <w:sz w:val="24"/>
          <w:szCs w:val="24"/>
        </w:rPr>
        <w:t>Подпись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:rsidR="008161D0" w:rsidRPr="00B12074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4</w:t>
      </w:r>
      <w:r w:rsidRPr="00824A91">
        <w:rPr>
          <w:sz w:val="22"/>
          <w:szCs w:val="22"/>
        </w:rPr>
        <w:t> </w:t>
      </w:r>
      <w:r>
        <w:rPr>
          <w:sz w:val="22"/>
          <w:szCs w:val="22"/>
        </w:rPr>
        <w:t xml:space="preserve"> к положению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о порядке ведения учета граждан в качестве нуждающихся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в жилых помещениях и предоставления жилых помещений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по договорам социального найма в Зуйском сельском поселении</w:t>
      </w:r>
    </w:p>
    <w:p w:rsidR="008161D0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824A91">
        <w:rPr>
          <w:bCs/>
          <w:sz w:val="22"/>
          <w:szCs w:val="22"/>
          <w:bdr w:val="none" w:sz="0" w:space="0" w:color="auto" w:frame="1"/>
        </w:rPr>
        <w:t>Белогорского района Республики Крым</w:t>
      </w:r>
    </w:p>
    <w:p w:rsidR="008161D0" w:rsidRPr="00663A45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Arial" w:eastAsia="Times New Roman" w:hAnsi="Arial" w:cs="Arial"/>
          <w:sz w:val="21"/>
          <w:szCs w:val="21"/>
        </w:rPr>
        <w:br/>
      </w:r>
    </w:p>
    <w:p w:rsidR="008161D0" w:rsidRPr="00B12074" w:rsidRDefault="008161D0" w:rsidP="008161D0">
      <w:pPr>
        <w:shd w:val="clear" w:color="auto" w:fill="FFFFFF"/>
        <w:spacing w:after="18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УЧЕТНОЕ ДЕЛО</w:t>
      </w: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    Гр. _________________________________________________________</w:t>
      </w: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        принят на учет нуждающихся в предоставлении жилой площади</w:t>
      </w: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B12074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 xml:space="preserve">    Начато "_____" ________199 __ г. Окончено "__"________199__ г.</w:t>
      </w:r>
    </w:p>
    <w:p w:rsidR="008161D0" w:rsidRPr="00B12074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61D0" w:rsidRPr="00B12074" w:rsidRDefault="008161D0" w:rsidP="008161D0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>Учетное дело ведется с момента приема граждан на учет, хранится как документ строгой отчетности в течение 3-х лет после предоставления жилой площади или снятия с учета.</w:t>
      </w:r>
    </w:p>
    <w:p w:rsidR="008161D0" w:rsidRPr="00B12074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61D0" w:rsidRPr="00B12074" w:rsidRDefault="008161D0" w:rsidP="008161D0">
      <w:pPr>
        <w:shd w:val="clear" w:color="auto" w:fill="FFFFFF"/>
        <w:spacing w:after="18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 УЧЕТНОМ ДЕЛЕ ИМЕЮТСЯ ДОКУМЕНТЫ:</w:t>
      </w:r>
    </w:p>
    <w:p w:rsidR="008161D0" w:rsidRPr="00B12074" w:rsidRDefault="008161D0" w:rsidP="008161D0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>1. заявление о принятии на учет и предоставления жилой площади;</w:t>
      </w:r>
    </w:p>
    <w:p w:rsidR="008161D0" w:rsidRPr="00B12074" w:rsidRDefault="008161D0" w:rsidP="008161D0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>2. акт обследования жилищных условий;</w:t>
      </w:r>
    </w:p>
    <w:p w:rsidR="008161D0" w:rsidRPr="00B12074" w:rsidRDefault="008161D0" w:rsidP="008161D0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>3. справка БТИ на каждого совершеннолетнего члена семьи;</w:t>
      </w:r>
    </w:p>
    <w:p w:rsidR="008161D0" w:rsidRPr="00B12074" w:rsidRDefault="008161D0" w:rsidP="008161D0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>4. справка с места жительства с указанием сроков проживания, занимаемой общей площади;</w:t>
      </w:r>
    </w:p>
    <w:p w:rsidR="008161D0" w:rsidRPr="00B12074" w:rsidRDefault="008161D0" w:rsidP="008161D0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>5. выписка из лицевого счета по квартирной плате (выписка из домовой книги);</w:t>
      </w:r>
    </w:p>
    <w:p w:rsidR="008161D0" w:rsidRPr="00B12074" w:rsidRDefault="008161D0" w:rsidP="008161D0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>6. выписка из постановления главы администрации района (постановления администрации организации) о приеме на учет;</w:t>
      </w:r>
    </w:p>
    <w:p w:rsidR="008161D0" w:rsidRDefault="008161D0" w:rsidP="008161D0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074">
        <w:rPr>
          <w:rFonts w:ascii="Times New Roman" w:eastAsia="Times New Roman" w:hAnsi="Times New Roman" w:cs="Times New Roman"/>
          <w:sz w:val="24"/>
          <w:szCs w:val="24"/>
        </w:rPr>
        <w:t>7. документы, подтверждающие, что принятый на учет (или член его семьи) имеют право на внеочередное или первоочередное обеспечение жилой площадью (указать, какие документы).</w:t>
      </w:r>
    </w:p>
    <w:p w:rsidR="008161D0" w:rsidRPr="00B12074" w:rsidRDefault="008161D0" w:rsidP="008161D0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Arial" w:eastAsia="Times New Roman" w:hAnsi="Arial" w:cs="Arial"/>
          <w:sz w:val="21"/>
          <w:szCs w:val="21"/>
        </w:rPr>
        <w:lastRenderedPageBreak/>
        <w:br/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5</w:t>
      </w:r>
      <w:r w:rsidRPr="00824A91">
        <w:rPr>
          <w:sz w:val="22"/>
          <w:szCs w:val="22"/>
        </w:rPr>
        <w:t> </w:t>
      </w:r>
      <w:r>
        <w:rPr>
          <w:sz w:val="22"/>
          <w:szCs w:val="22"/>
        </w:rPr>
        <w:t xml:space="preserve"> к положению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о порядке ведения учета граждан в качестве нуждающихся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в жилых помещениях и предоставления жилых помещений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по договорам социального найма в Зуйском сельском поселении</w:t>
      </w:r>
    </w:p>
    <w:p w:rsidR="008161D0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824A91">
        <w:rPr>
          <w:bCs/>
          <w:sz w:val="22"/>
          <w:szCs w:val="22"/>
          <w:bdr w:val="none" w:sz="0" w:space="0" w:color="auto" w:frame="1"/>
        </w:rPr>
        <w:t>Белогорского района Республики Крым</w:t>
      </w:r>
    </w:p>
    <w:p w:rsidR="008161D0" w:rsidRPr="00663A45" w:rsidRDefault="008161D0" w:rsidP="008161D0">
      <w:pPr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ВЫПИСКА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из постановления главы администрации Зуйского сельского поселения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от "__"______199 __ г.                          </w:t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  <w:t xml:space="preserve">    N _______</w:t>
      </w: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Фамилия, имя и отчество 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Адрес проживания ____________________________________________________________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Основания для принятия на учет 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Наличие льгот ________________________________________________________________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Условия улучшения жилищных условий 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  <w:t xml:space="preserve">  (договор найма, договор аренды, покупка)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63A45">
        <w:rPr>
          <w:rFonts w:ascii="Times New Roman" w:eastAsia="Times New Roman" w:hAnsi="Times New Roman" w:cs="Times New Roman"/>
          <w:sz w:val="24"/>
          <w:szCs w:val="24"/>
        </w:rPr>
        <w:t>ата принятия на учет _________________________________________________________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Состав семьи, принятой на учет 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Сведения о ежегодной обязательной (с 1 января по 1  апреля) перерегистрации очередности на получение жилой  площади: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Зуйского сельского поселения – 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>Глава администрации Зуйского сельского поселения</w:t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A45">
        <w:rPr>
          <w:rFonts w:ascii="Times New Roman" w:eastAsia="Times New Roman" w:hAnsi="Times New Roman" w:cs="Times New Roman"/>
          <w:sz w:val="24"/>
          <w:szCs w:val="24"/>
        </w:rPr>
        <w:tab/>
        <w:t>А.А.Лахин</w:t>
      </w: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61D0" w:rsidRPr="00663A45" w:rsidRDefault="008161D0" w:rsidP="0081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3A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Default="008161D0" w:rsidP="008161D0">
      <w:pPr>
        <w:rPr>
          <w:rFonts w:ascii="Arial" w:eastAsia="Times New Roman" w:hAnsi="Arial" w:cs="Arial"/>
          <w:sz w:val="21"/>
          <w:szCs w:val="21"/>
        </w:rPr>
      </w:pP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6</w:t>
      </w:r>
      <w:r w:rsidRPr="00824A91">
        <w:rPr>
          <w:sz w:val="22"/>
          <w:szCs w:val="22"/>
        </w:rPr>
        <w:t> </w:t>
      </w:r>
      <w:r>
        <w:rPr>
          <w:sz w:val="22"/>
          <w:szCs w:val="22"/>
        </w:rPr>
        <w:t xml:space="preserve"> к положению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о порядке ведения учета граждан в качестве нуждающихся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в жилых помещениях и предоставления жилых помещений</w:t>
      </w:r>
    </w:p>
    <w:p w:rsidR="008161D0" w:rsidRPr="00824A91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824A91">
        <w:rPr>
          <w:bCs/>
          <w:sz w:val="22"/>
          <w:szCs w:val="22"/>
          <w:bdr w:val="none" w:sz="0" w:space="0" w:color="auto" w:frame="1"/>
        </w:rPr>
        <w:t>по договорам социального найма в Зуйском сельском поселении</w:t>
      </w:r>
    </w:p>
    <w:p w:rsidR="008161D0" w:rsidRDefault="008161D0" w:rsidP="008161D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824A91">
        <w:rPr>
          <w:bCs/>
          <w:sz w:val="22"/>
          <w:szCs w:val="22"/>
          <w:bdr w:val="none" w:sz="0" w:space="0" w:color="auto" w:frame="1"/>
        </w:rPr>
        <w:t>Белогорского района Республики Крым</w:t>
      </w:r>
    </w:p>
    <w:p w:rsidR="008161D0" w:rsidRDefault="008161D0" w:rsidP="008161D0">
      <w:pPr>
        <w:jc w:val="center"/>
        <w:rPr>
          <w:rFonts w:ascii="Times New Roman" w:hAnsi="Times New Roman" w:cs="Times New Roman"/>
          <w:b/>
          <w:bCs/>
        </w:rPr>
      </w:pPr>
      <w:r w:rsidRPr="00A77E8C">
        <w:rPr>
          <w:rFonts w:ascii="Times New Roman" w:hAnsi="Times New Roman" w:cs="Times New Roman"/>
          <w:b/>
          <w:bCs/>
        </w:rPr>
        <w:t>РАСПИСКА</w:t>
      </w:r>
    </w:p>
    <w:p w:rsidR="008161D0" w:rsidRPr="00A77E8C" w:rsidRDefault="008161D0" w:rsidP="008161D0">
      <w:pPr>
        <w:jc w:val="center"/>
        <w:rPr>
          <w:rFonts w:ascii="Times New Roman" w:hAnsi="Times New Roman" w:cs="Times New Roman"/>
          <w:b/>
          <w:bCs/>
        </w:rPr>
      </w:pPr>
    </w:p>
    <w:p w:rsidR="008161D0" w:rsidRPr="00A77E8C" w:rsidRDefault="008161D0" w:rsidP="008161D0">
      <w:pPr>
        <w:jc w:val="center"/>
        <w:rPr>
          <w:rFonts w:ascii="Times New Roman" w:hAnsi="Times New Roman" w:cs="Times New Roman"/>
        </w:rPr>
      </w:pPr>
      <w:r w:rsidRPr="00A77E8C">
        <w:rPr>
          <w:rFonts w:ascii="Times New Roman" w:hAnsi="Times New Roman" w:cs="Times New Roman"/>
        </w:rPr>
        <w:t>В ПОЛУЧЕНИИ ДОКУМЕНТОВ </w:t>
      </w:r>
      <w:r w:rsidRPr="00A77E8C">
        <w:rPr>
          <w:rFonts w:ascii="Times New Roman" w:hAnsi="Times New Roman" w:cs="Times New Roman"/>
        </w:rPr>
        <w:br/>
      </w:r>
      <w:r w:rsidRPr="00A77E8C">
        <w:rPr>
          <w:rFonts w:ascii="Times New Roman" w:hAnsi="Times New Roman" w:cs="Times New Roman"/>
        </w:rPr>
        <w:br/>
        <w:t>ОТ ________________________________</w:t>
      </w:r>
      <w:r w:rsidRPr="00A77E8C">
        <w:rPr>
          <w:rFonts w:ascii="Times New Roman" w:hAnsi="Times New Roman" w:cs="Times New Roman"/>
        </w:rPr>
        <w:br/>
      </w:r>
    </w:p>
    <w:tbl>
      <w:tblPr>
        <w:tblStyle w:val="a5"/>
        <w:tblW w:w="10035" w:type="dxa"/>
        <w:tblLook w:val="04A0" w:firstRow="1" w:lastRow="0" w:firstColumn="1" w:lastColumn="0" w:noHBand="0" w:noVBand="1"/>
      </w:tblPr>
      <w:tblGrid>
        <w:gridCol w:w="566"/>
        <w:gridCol w:w="6167"/>
        <w:gridCol w:w="1482"/>
        <w:gridCol w:w="1820"/>
      </w:tblGrid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  <w:t>№ п/п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  <w:t>Наименование документа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  <w:t>Количество</w:t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  <w:t>Примечание </w:t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Копии документов, удостоверяющих личность гражданина и членов его семьи (фото, прописка)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Копия страхового пенсионного свидетельства гражданина и членов его семьи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Копия ИНН гражданина и членов его семьи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Документ, подтверждающие состав семьи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Справку предприятия технической инвентаризации о отсутствии или наличии жилых помещений, земельных участков на праве собственности на гражданина и членов его семьи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Выписку из государственного реестра прав (ЕГРП) об отсутствии или наличии жилых помещений, земельных участков на праве собственности на гражданина и членов его семьи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копию свидетельства о браке (расторжение брака), свидетельство о смерти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Выписку из домовой книги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Копии документов, дающих право на отдельную жилую площадь в соответствии с жилищным законодательством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Справка с места работы (службы) о трудоустройстве, службы занятости о постановке на учет в качестве безработного.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справку, выданную уполномоченным органом или организацией, подтверждающую наличие хронического заболевания включенного в перечень соответствующих заболеваний, установленный Правительством Российской Федерации, либо степень инвалидности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Справка о доходах гражданина-заявителя и членов его семьи (2-НДФЛ)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  <w:tr w:rsidR="008161D0" w:rsidRPr="00A77E8C" w:rsidTr="002D25E9">
        <w:tc>
          <w:tcPr>
            <w:tcW w:w="566" w:type="dxa"/>
            <w:hideMark/>
          </w:tcPr>
          <w:p w:rsidR="008161D0" w:rsidRPr="00A77E8C" w:rsidRDefault="008161D0" w:rsidP="002D25E9">
            <w:pPr>
              <w:jc w:val="center"/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7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t>Иные документы предусмотренные федеральным законодательством</w:t>
            </w:r>
          </w:p>
        </w:tc>
        <w:tc>
          <w:tcPr>
            <w:tcW w:w="1482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hideMark/>
          </w:tcPr>
          <w:p w:rsidR="008161D0" w:rsidRPr="00A77E8C" w:rsidRDefault="008161D0" w:rsidP="002D25E9">
            <w:pPr>
              <w:rPr>
                <w:rFonts w:ascii="Times New Roman" w:hAnsi="Times New Roman" w:cs="Times New Roman"/>
              </w:rPr>
            </w:pPr>
            <w:r w:rsidRPr="00A77E8C">
              <w:rPr>
                <w:rFonts w:ascii="Times New Roman" w:hAnsi="Times New Roman" w:cs="Times New Roman"/>
              </w:rPr>
              <w:br/>
            </w:r>
          </w:p>
        </w:tc>
      </w:tr>
    </w:tbl>
    <w:p w:rsidR="008161D0" w:rsidRPr="00A77E8C" w:rsidRDefault="008161D0" w:rsidP="008161D0">
      <w:pPr>
        <w:rPr>
          <w:rFonts w:ascii="Times New Roman" w:hAnsi="Times New Roman" w:cs="Times New Roman"/>
        </w:rPr>
      </w:pPr>
      <w:r w:rsidRPr="00A77E8C">
        <w:rPr>
          <w:rFonts w:ascii="Times New Roman" w:hAnsi="Times New Roman" w:cs="Times New Roman"/>
        </w:rPr>
        <w:br/>
        <w:t>_________________________________________________________________</w:t>
      </w:r>
    </w:p>
    <w:p w:rsidR="008161D0" w:rsidRDefault="008161D0" w:rsidP="008161D0">
      <w:pPr>
        <w:rPr>
          <w:rFonts w:ascii="Times New Roman" w:hAnsi="Times New Roman" w:cs="Times New Roman"/>
        </w:rPr>
      </w:pPr>
      <w:r w:rsidRPr="00A77E8C">
        <w:rPr>
          <w:rFonts w:ascii="Times New Roman" w:hAnsi="Times New Roman" w:cs="Times New Roman"/>
        </w:rPr>
        <w:t>(ФИО гражданина – заявителя, подпись)</w:t>
      </w:r>
      <w:r w:rsidRPr="00A77E8C">
        <w:rPr>
          <w:rFonts w:ascii="Times New Roman" w:hAnsi="Times New Roman" w:cs="Times New Roman"/>
        </w:rPr>
        <w:br/>
      </w:r>
    </w:p>
    <w:p w:rsidR="008161D0" w:rsidRDefault="008161D0" w:rsidP="008161D0">
      <w:pPr>
        <w:rPr>
          <w:rFonts w:ascii="Times New Roman" w:hAnsi="Times New Roman" w:cs="Times New Roman"/>
        </w:rPr>
      </w:pPr>
      <w:r w:rsidRPr="00A77E8C">
        <w:rPr>
          <w:rFonts w:ascii="Times New Roman" w:hAnsi="Times New Roman" w:cs="Times New Roman"/>
        </w:rPr>
        <w:t>Документы приняты к рассмотрению «____» ____________ 20___г.</w:t>
      </w:r>
      <w:r w:rsidRPr="00A77E8C">
        <w:rPr>
          <w:rFonts w:ascii="Times New Roman" w:hAnsi="Times New Roman" w:cs="Times New Roman"/>
        </w:rPr>
        <w:br/>
      </w:r>
    </w:p>
    <w:p w:rsidR="008161D0" w:rsidRPr="00A77E8C" w:rsidRDefault="008161D0" w:rsidP="008161D0">
      <w:pPr>
        <w:rPr>
          <w:rFonts w:ascii="Times New Roman" w:hAnsi="Times New Roman" w:cs="Times New Roman"/>
        </w:rPr>
      </w:pPr>
      <w:r w:rsidRPr="00A77E8C">
        <w:rPr>
          <w:rFonts w:ascii="Times New Roman" w:hAnsi="Times New Roman" w:cs="Times New Roman"/>
        </w:rPr>
        <w:t>__________________________________________________________________</w:t>
      </w:r>
      <w:r w:rsidRPr="00A77E8C">
        <w:rPr>
          <w:rFonts w:ascii="Times New Roman" w:hAnsi="Times New Roman" w:cs="Times New Roman"/>
        </w:rPr>
        <w:br/>
        <w:t>(наименование должностного лица, принявшего документы, подпись, ФИО)</w:t>
      </w:r>
    </w:p>
    <w:p w:rsidR="008161D0" w:rsidRDefault="008161D0" w:rsidP="008161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61D0" w:rsidRPr="00A77E8C" w:rsidRDefault="008161D0" w:rsidP="00816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E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br/>
        <w:t xml:space="preserve">1. Гражданин и члены его семьи, состоящие на учете в качестве нуждающихся в жилых помещениях по договору социального найма, обязаны: 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E8C">
        <w:rPr>
          <w:rFonts w:ascii="Times New Roman" w:hAnsi="Times New Roman" w:cs="Times New Roman"/>
          <w:sz w:val="28"/>
          <w:szCs w:val="28"/>
        </w:rPr>
        <w:t>в случае изменения обстоятельств, послуживших основанием для постановки на учет, изменения состава семьи, жилищных условий в течение месяца со дня возникновения указанных обстоятельств сообщить об этому органу, принявшему его на учет;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E8C">
        <w:rPr>
          <w:rFonts w:ascii="Times New Roman" w:hAnsi="Times New Roman" w:cs="Times New Roman"/>
          <w:sz w:val="28"/>
          <w:szCs w:val="28"/>
        </w:rPr>
        <w:t xml:space="preserve">каждый год </w:t>
      </w:r>
      <w:r>
        <w:rPr>
          <w:rFonts w:ascii="Times New Roman" w:hAnsi="Times New Roman" w:cs="Times New Roman"/>
          <w:sz w:val="28"/>
          <w:szCs w:val="28"/>
        </w:rPr>
        <w:t>с момента постановки на учет (</w:t>
      </w:r>
      <w:r w:rsidRPr="00A77E8C">
        <w:rPr>
          <w:rFonts w:ascii="Times New Roman" w:hAnsi="Times New Roman" w:cs="Times New Roman"/>
          <w:sz w:val="28"/>
          <w:szCs w:val="28"/>
        </w:rPr>
        <w:t>не позднее 1 марта) представлять органу, принявшему его на учет, документы: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гражданина РФ и членов его семьи - в случае изменений;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2) копию страхового свидетельства государственного пенсионного страхования - в случае изменений;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3) документы, подтверждающие состав семьи, выданные уполномоченной организацией;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4) документы, подтверждающие правовой статус занимаемого жилья,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5) копии свидетельства о браке (расторжении брака), о рождении (смерти) членов семьи, судебное решение об усыновлении (удочерении), судебное решение о признании членом семьи, - в случае изменений;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6) копии удостоверений, других документов, дающих право на дополнительную жилую площадь в соответствии с федеральным законодательством – в случае изменений;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7) выписку из домовой книги, копию финансового лицевого счета;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8) справку, выданную уполномоченным органом или организацией, подтверждающую наличие хронического заболевания включенного в перечень соответствующих заболеваний, установленный Правительством Российской Федерации, либо степень инвалидности;</w:t>
      </w:r>
    </w:p>
    <w:p w:rsidR="008161D0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9) справка о доходах гражданина с учетом среднедушевого дохода семьи, и стоимости имущества, находящегося в собственности членов его семьи и подлежащего налогообложению; 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10) Справку предприятия технической инвентаризации, выписку из государственного реестра прав (ЕГРП) о отсутствии или наличии жилых помещений, земельных участков на праве собственности на гражданина и членов его семьи;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11) иные документы предусмотренные федеральным законодательством .</w:t>
      </w:r>
    </w:p>
    <w:p w:rsidR="008161D0" w:rsidRDefault="008161D0" w:rsidP="008161D0">
      <w:pPr>
        <w:rPr>
          <w:rFonts w:ascii="Times New Roman" w:hAnsi="Times New Roman" w:cs="Times New Roman"/>
          <w:sz w:val="28"/>
          <w:szCs w:val="28"/>
        </w:rPr>
      </w:pPr>
      <w:r w:rsidRPr="00A77E8C">
        <w:rPr>
          <w:rFonts w:ascii="Times New Roman" w:hAnsi="Times New Roman" w:cs="Times New Roman"/>
          <w:sz w:val="28"/>
          <w:szCs w:val="28"/>
        </w:rPr>
        <w:t>2. Гражданин и члены его семьи, состоящие на учете в качестве нуждающихся в обеспечении жилым помещением по договору социального найма, имеют право: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E8C">
        <w:rPr>
          <w:rFonts w:ascii="Times New Roman" w:hAnsi="Times New Roman" w:cs="Times New Roman"/>
          <w:sz w:val="28"/>
          <w:szCs w:val="28"/>
        </w:rPr>
        <w:t>состоят на учете в качестве нуждающихся в жилых помещениях по нескольким основаниям или по одному из этих оснований по своему выбору;</w:t>
      </w:r>
      <w:r w:rsidRPr="00A77E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E8C">
        <w:rPr>
          <w:rFonts w:ascii="Times New Roman" w:hAnsi="Times New Roman" w:cs="Times New Roman"/>
          <w:sz w:val="28"/>
          <w:szCs w:val="28"/>
        </w:rPr>
        <w:t>получать по запросу информацию об очередности постановки на учет. </w:t>
      </w:r>
    </w:p>
    <w:p w:rsidR="008161D0" w:rsidRPr="00A77E8C" w:rsidRDefault="008161D0" w:rsidP="008161D0">
      <w:pPr>
        <w:rPr>
          <w:rFonts w:ascii="Times New Roman" w:hAnsi="Times New Roman" w:cs="Times New Roman"/>
          <w:sz w:val="28"/>
          <w:szCs w:val="28"/>
        </w:rPr>
      </w:pPr>
    </w:p>
    <w:p w:rsidR="00E77FEB" w:rsidRDefault="00E77FEB">
      <w:bookmarkStart w:id="0" w:name="_GoBack"/>
      <w:bookmarkEnd w:id="0"/>
    </w:p>
    <w:sectPr w:rsidR="00E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3E4D"/>
    <w:multiLevelType w:val="hybridMultilevel"/>
    <w:tmpl w:val="ABD2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33C5"/>
    <w:multiLevelType w:val="hybridMultilevel"/>
    <w:tmpl w:val="2B20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0"/>
    <w:rsid w:val="008161D0"/>
    <w:rsid w:val="00873AB0"/>
    <w:rsid w:val="00E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D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1D0"/>
    <w:pPr>
      <w:ind w:left="720"/>
      <w:contextualSpacing/>
    </w:pPr>
  </w:style>
  <w:style w:type="table" w:styleId="a5">
    <w:name w:val="Table Grid"/>
    <w:basedOn w:val="a1"/>
    <w:uiPriority w:val="59"/>
    <w:rsid w:val="008161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61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161D0"/>
    <w:pPr>
      <w:jc w:val="both"/>
    </w:pPr>
  </w:style>
  <w:style w:type="character" w:customStyle="1" w:styleId="StrongEmphasis">
    <w:name w:val="Strong Emphasis"/>
    <w:rsid w:val="008161D0"/>
    <w:rPr>
      <w:b/>
      <w:bCs/>
    </w:rPr>
  </w:style>
  <w:style w:type="character" w:styleId="a6">
    <w:name w:val="Emphasis"/>
    <w:basedOn w:val="a0"/>
    <w:uiPriority w:val="20"/>
    <w:qFormat/>
    <w:rsid w:val="008161D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D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1D0"/>
    <w:pPr>
      <w:ind w:left="720"/>
      <w:contextualSpacing/>
    </w:pPr>
  </w:style>
  <w:style w:type="table" w:styleId="a5">
    <w:name w:val="Table Grid"/>
    <w:basedOn w:val="a1"/>
    <w:uiPriority w:val="59"/>
    <w:rsid w:val="008161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61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161D0"/>
    <w:pPr>
      <w:jc w:val="both"/>
    </w:pPr>
  </w:style>
  <w:style w:type="character" w:customStyle="1" w:styleId="StrongEmphasis">
    <w:name w:val="Strong Emphasis"/>
    <w:rsid w:val="008161D0"/>
    <w:rPr>
      <w:b/>
      <w:bCs/>
    </w:rPr>
  </w:style>
  <w:style w:type="character" w:styleId="a6">
    <w:name w:val="Emphasis"/>
    <w:basedOn w:val="a0"/>
    <w:uiPriority w:val="20"/>
    <w:qFormat/>
    <w:rsid w:val="008161D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4614</Words>
  <Characters>26301</Characters>
  <Application>Microsoft Office Word</Application>
  <DocSecurity>0</DocSecurity>
  <Lines>219</Lines>
  <Paragraphs>61</Paragraphs>
  <ScaleCrop>false</ScaleCrop>
  <Company/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2016-02-09T18:32:00Z</dcterms:created>
  <dcterms:modified xsi:type="dcterms:W3CDTF">2016-02-09T18:32:00Z</dcterms:modified>
</cp:coreProperties>
</file>